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78" w:rsidRPr="00B107CD" w:rsidRDefault="00BB06FA" w:rsidP="007C3078">
      <w:pPr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3487479" cy="61543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2636" cy="61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078" w:rsidRPr="00B107CD">
        <w:rPr>
          <w:rFonts w:hint="eastAsia"/>
          <w:sz w:val="28"/>
          <w:szCs w:val="28"/>
        </w:rPr>
        <w:t>编号：</w:t>
      </w:r>
    </w:p>
    <w:p w:rsidR="007C3078" w:rsidRDefault="007C3078" w:rsidP="007C3078"/>
    <w:p w:rsidR="007C3078" w:rsidRDefault="007C3078" w:rsidP="007C3078"/>
    <w:p w:rsidR="007C3078" w:rsidRDefault="007C3078" w:rsidP="007C3078">
      <w:bookmarkStart w:id="0" w:name="_GoBack"/>
      <w:bookmarkEnd w:id="0"/>
    </w:p>
    <w:p w:rsidR="007C3078" w:rsidRDefault="007C3078" w:rsidP="007C3078"/>
    <w:p w:rsidR="007C3078" w:rsidRDefault="007C3078" w:rsidP="007C3078"/>
    <w:p w:rsidR="007C3078" w:rsidRDefault="007C3078" w:rsidP="007C3078"/>
    <w:p w:rsidR="007C3078" w:rsidRPr="003D08F1" w:rsidRDefault="007C3078" w:rsidP="007C3078">
      <w:pPr>
        <w:jc w:val="center"/>
        <w:rPr>
          <w:rFonts w:ascii="宋体" w:hAnsi="宋体"/>
          <w:b/>
          <w:spacing w:val="40"/>
          <w:sz w:val="90"/>
          <w:szCs w:val="90"/>
        </w:rPr>
      </w:pPr>
      <w:r w:rsidRPr="003D08F1">
        <w:rPr>
          <w:rFonts w:ascii="宋体" w:hAnsi="宋体" w:hint="eastAsia"/>
          <w:b/>
          <w:spacing w:val="40"/>
          <w:sz w:val="90"/>
          <w:szCs w:val="90"/>
        </w:rPr>
        <w:t>员工信息登记表</w:t>
      </w:r>
    </w:p>
    <w:p w:rsidR="007C3078" w:rsidRDefault="007C3078" w:rsidP="007C3078">
      <w:pPr>
        <w:jc w:val="center"/>
        <w:rPr>
          <w:rFonts w:ascii="华文中宋" w:eastAsia="华文中宋" w:hAnsi="华文中宋"/>
          <w:b/>
          <w:spacing w:val="40"/>
          <w:sz w:val="48"/>
          <w:szCs w:val="48"/>
        </w:rPr>
      </w:pPr>
    </w:p>
    <w:p w:rsidR="007C3078" w:rsidRDefault="007C3078" w:rsidP="007C3078">
      <w:pPr>
        <w:jc w:val="center"/>
        <w:rPr>
          <w:rFonts w:ascii="华文中宋" w:eastAsia="华文中宋" w:hAnsi="华文中宋"/>
          <w:b/>
          <w:spacing w:val="40"/>
          <w:sz w:val="48"/>
          <w:szCs w:val="48"/>
        </w:rPr>
      </w:pPr>
    </w:p>
    <w:p w:rsidR="007C3078" w:rsidRDefault="007C3078" w:rsidP="007C3078">
      <w:pPr>
        <w:spacing w:line="360" w:lineRule="auto"/>
        <w:ind w:firstLineChars="444" w:firstLine="1783"/>
        <w:rPr>
          <w:rFonts w:ascii="黑体" w:eastAsia="黑体" w:hAnsi="华文中宋"/>
          <w:b/>
          <w:sz w:val="40"/>
          <w:szCs w:val="40"/>
          <w:u w:val="single"/>
        </w:rPr>
      </w:pPr>
    </w:p>
    <w:p w:rsidR="007C3078" w:rsidRDefault="007C3078" w:rsidP="007C3078">
      <w:pPr>
        <w:spacing w:line="360" w:lineRule="auto"/>
        <w:ind w:firstLineChars="444" w:firstLine="1783"/>
        <w:rPr>
          <w:rFonts w:ascii="黑体" w:eastAsia="黑体" w:hAnsi="华文中宋"/>
          <w:b/>
          <w:sz w:val="40"/>
          <w:szCs w:val="40"/>
          <w:u w:val="single"/>
        </w:rPr>
      </w:pPr>
    </w:p>
    <w:p w:rsidR="007C3078" w:rsidRPr="00B963BD" w:rsidRDefault="007C3078" w:rsidP="007C3078">
      <w:pPr>
        <w:spacing w:line="360" w:lineRule="auto"/>
        <w:ind w:firstLineChars="444" w:firstLine="1783"/>
        <w:rPr>
          <w:rFonts w:ascii="黑体" w:eastAsia="黑体" w:hAnsi="华文中宋"/>
          <w:b/>
          <w:sz w:val="40"/>
          <w:szCs w:val="40"/>
          <w:u w:val="single"/>
        </w:rPr>
      </w:pPr>
    </w:p>
    <w:p w:rsidR="007C3078" w:rsidRPr="00447549" w:rsidRDefault="007C3078" w:rsidP="007C3078">
      <w:pPr>
        <w:spacing w:line="360" w:lineRule="auto"/>
        <w:ind w:firstLineChars="800" w:firstLine="2560"/>
        <w:rPr>
          <w:rFonts w:ascii="黑体" w:eastAsia="黑体" w:hAnsi="华文中宋"/>
          <w:sz w:val="32"/>
          <w:szCs w:val="32"/>
          <w:u w:val="single"/>
        </w:rPr>
      </w:pPr>
      <w:r w:rsidRPr="00447549">
        <w:rPr>
          <w:rFonts w:ascii="黑体" w:eastAsia="黑体" w:hAnsi="华文中宋" w:hint="eastAsia"/>
          <w:sz w:val="32"/>
          <w:szCs w:val="32"/>
        </w:rPr>
        <w:t>姓    名：</w:t>
      </w:r>
    </w:p>
    <w:p w:rsidR="007C3078" w:rsidRPr="00447549" w:rsidRDefault="007C3078" w:rsidP="007C3078">
      <w:pPr>
        <w:spacing w:line="360" w:lineRule="auto"/>
        <w:ind w:firstLineChars="794" w:firstLine="2541"/>
        <w:rPr>
          <w:rFonts w:ascii="黑体" w:eastAsia="黑体" w:hAnsi="华文中宋"/>
          <w:sz w:val="32"/>
          <w:szCs w:val="32"/>
        </w:rPr>
      </w:pPr>
      <w:r w:rsidRPr="00447549">
        <w:rPr>
          <w:rFonts w:ascii="黑体" w:eastAsia="黑体" w:hAnsi="华文中宋" w:hint="eastAsia"/>
          <w:sz w:val="32"/>
          <w:szCs w:val="32"/>
        </w:rPr>
        <w:t>应聘岗位：</w:t>
      </w:r>
    </w:p>
    <w:p w:rsidR="007C3078" w:rsidRPr="00447549" w:rsidRDefault="007C3078" w:rsidP="007C3078">
      <w:pPr>
        <w:spacing w:line="360" w:lineRule="auto"/>
        <w:ind w:firstLineChars="794" w:firstLine="2541"/>
        <w:rPr>
          <w:rFonts w:ascii="黑体" w:eastAsia="黑体" w:hAnsi="华文中宋"/>
          <w:sz w:val="32"/>
          <w:szCs w:val="32"/>
          <w:u w:val="single"/>
        </w:rPr>
      </w:pPr>
      <w:r w:rsidRPr="00447549">
        <w:rPr>
          <w:rFonts w:ascii="黑体" w:eastAsia="黑体" w:hAnsi="华文中宋" w:hint="eastAsia"/>
          <w:sz w:val="32"/>
          <w:szCs w:val="32"/>
        </w:rPr>
        <w:t>应聘部门：</w:t>
      </w:r>
    </w:p>
    <w:p w:rsidR="007C3078" w:rsidRDefault="007C3078" w:rsidP="007C3078">
      <w:pPr>
        <w:spacing w:line="360" w:lineRule="auto"/>
        <w:ind w:firstLineChars="444" w:firstLine="1783"/>
        <w:rPr>
          <w:rFonts w:ascii="黑体" w:eastAsia="黑体" w:hAnsi="华文中宋"/>
          <w:b/>
          <w:sz w:val="40"/>
          <w:szCs w:val="40"/>
          <w:u w:val="single"/>
        </w:rPr>
      </w:pPr>
    </w:p>
    <w:p w:rsidR="007C3078" w:rsidRDefault="007C3078" w:rsidP="007C3078">
      <w:pPr>
        <w:spacing w:line="360" w:lineRule="auto"/>
        <w:ind w:firstLineChars="444" w:firstLine="1783"/>
        <w:rPr>
          <w:rFonts w:ascii="黑体" w:eastAsia="黑体" w:hAnsi="华文中宋"/>
          <w:b/>
          <w:sz w:val="40"/>
          <w:szCs w:val="40"/>
          <w:u w:val="single"/>
        </w:rPr>
      </w:pPr>
    </w:p>
    <w:p w:rsidR="007C3078" w:rsidRDefault="007C3078" w:rsidP="007C3078">
      <w:pPr>
        <w:spacing w:line="360" w:lineRule="auto"/>
        <w:ind w:firstLineChars="444" w:firstLine="1783"/>
        <w:rPr>
          <w:rFonts w:ascii="黑体" w:eastAsia="黑体" w:hAnsi="华文中宋"/>
          <w:b/>
          <w:sz w:val="40"/>
          <w:szCs w:val="40"/>
          <w:u w:val="single"/>
        </w:rPr>
      </w:pPr>
    </w:p>
    <w:p w:rsidR="007C3078" w:rsidRPr="00447549" w:rsidRDefault="007C3078" w:rsidP="001C2203">
      <w:pPr>
        <w:spacing w:beforeLines="100" w:line="360" w:lineRule="auto"/>
        <w:ind w:firstLineChars="744" w:firstLine="2381"/>
        <w:rPr>
          <w:rFonts w:ascii="黑体" w:eastAsia="黑体" w:hAnsi="华文中宋"/>
          <w:sz w:val="32"/>
          <w:szCs w:val="32"/>
        </w:rPr>
      </w:pPr>
      <w:r w:rsidRPr="00447549">
        <w:rPr>
          <w:rFonts w:ascii="黑体" w:eastAsia="黑体" w:hAnsi="华文中宋" w:hint="eastAsia"/>
          <w:sz w:val="32"/>
          <w:szCs w:val="32"/>
        </w:rPr>
        <w:t>填表日期：     年    月    日</w:t>
      </w:r>
    </w:p>
    <w:p w:rsidR="007C3078" w:rsidRDefault="00731BB6" w:rsidP="007C3078">
      <w:pPr>
        <w:spacing w:line="360" w:lineRule="auto"/>
        <w:ind w:firstLineChars="444" w:firstLine="1776"/>
        <w:rPr>
          <w:rFonts w:ascii="黑体" w:eastAsia="黑体" w:hAnsi="华文中宋"/>
          <w:sz w:val="40"/>
          <w:szCs w:val="40"/>
        </w:rPr>
      </w:pPr>
      <w:r>
        <w:rPr>
          <w:rFonts w:ascii="黑体" w:eastAsia="黑体" w:hAnsi="华文中宋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left:0;text-align:left;margin-left:219pt;margin-top:35.4pt;width:45pt;height:31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" strokecolor="white">
            <v:textbox>
              <w:txbxContent>
                <w:p w:rsidR="007C3078" w:rsidRDefault="007C3078" w:rsidP="007C3078"/>
              </w:txbxContent>
            </v:textbox>
          </v:shape>
        </w:pict>
      </w:r>
    </w:p>
    <w:p w:rsidR="007C3078" w:rsidRDefault="007C3078" w:rsidP="007C3078">
      <w:pPr>
        <w:spacing w:line="360" w:lineRule="auto"/>
        <w:ind w:firstLineChars="444" w:firstLine="1776"/>
        <w:rPr>
          <w:rFonts w:ascii="黑体" w:eastAsia="黑体" w:hAnsi="华文中宋"/>
          <w:sz w:val="40"/>
          <w:szCs w:val="40"/>
        </w:rPr>
      </w:pPr>
    </w:p>
    <w:p w:rsidR="007C3078" w:rsidRDefault="007C3078" w:rsidP="007C3078">
      <w:pPr>
        <w:spacing w:line="360" w:lineRule="auto"/>
        <w:ind w:firstLineChars="444" w:firstLine="1776"/>
        <w:rPr>
          <w:rFonts w:ascii="黑体" w:eastAsia="黑体" w:hAnsi="华文中宋"/>
          <w:sz w:val="40"/>
          <w:szCs w:val="40"/>
        </w:rPr>
      </w:pPr>
    </w:p>
    <w:p w:rsidR="007C3078" w:rsidRDefault="007C3078" w:rsidP="007C3078">
      <w:pPr>
        <w:spacing w:line="360" w:lineRule="auto"/>
        <w:ind w:firstLineChars="444" w:firstLine="1776"/>
        <w:rPr>
          <w:rFonts w:ascii="黑体" w:eastAsia="黑体" w:hAnsi="华文中宋"/>
          <w:sz w:val="40"/>
          <w:szCs w:val="40"/>
        </w:rPr>
      </w:pPr>
    </w:p>
    <w:p w:rsidR="007C3078" w:rsidRDefault="007C3078" w:rsidP="007C3078">
      <w:pPr>
        <w:spacing w:line="360" w:lineRule="auto"/>
        <w:ind w:firstLineChars="444" w:firstLine="1776"/>
        <w:rPr>
          <w:rFonts w:ascii="黑体" w:eastAsia="黑体" w:hAnsi="华文中宋"/>
          <w:sz w:val="40"/>
          <w:szCs w:val="40"/>
        </w:rPr>
      </w:pPr>
    </w:p>
    <w:p w:rsidR="007C3078" w:rsidRPr="00C37456" w:rsidRDefault="007C3078" w:rsidP="007C3078">
      <w:pPr>
        <w:spacing w:line="360" w:lineRule="auto"/>
        <w:ind w:leftChars="306" w:left="643"/>
        <w:rPr>
          <w:rFonts w:ascii="黑体" w:eastAsia="黑体" w:hAnsi="华文中宋"/>
          <w:sz w:val="32"/>
          <w:szCs w:val="32"/>
        </w:rPr>
      </w:pPr>
      <w:r w:rsidRPr="00C1554B">
        <w:rPr>
          <w:rFonts w:ascii="黑体" w:eastAsia="黑体" w:hAnsi="华文中宋"/>
          <w:b/>
          <w:bCs/>
          <w:sz w:val="32"/>
          <w:szCs w:val="32"/>
          <w:shd w:val="pct15" w:color="auto" w:fill="FFFFFF"/>
        </w:rPr>
        <w:t>我们的目标</w:t>
      </w:r>
      <w:r w:rsidRPr="00C37456">
        <w:rPr>
          <w:rFonts w:ascii="黑体" w:eastAsia="黑体" w:hAnsi="华文中宋"/>
          <w:sz w:val="32"/>
          <w:szCs w:val="32"/>
        </w:rPr>
        <w:br/>
      </w:r>
      <w:r w:rsidRPr="0005324A">
        <w:rPr>
          <w:rFonts w:ascii="黑体" w:eastAsia="黑体" w:hAnsi="华文中宋"/>
          <w:sz w:val="32"/>
          <w:szCs w:val="32"/>
        </w:rPr>
        <w:t>成为国内领先的金融行业信息技术应用整体解决方案提供商。</w:t>
      </w:r>
      <w:r w:rsidRPr="00C37456">
        <w:rPr>
          <w:rFonts w:ascii="黑体" w:eastAsia="黑体" w:hAnsi="华文中宋"/>
          <w:sz w:val="32"/>
          <w:szCs w:val="32"/>
        </w:rPr>
        <w:br/>
      </w:r>
      <w:r w:rsidRPr="00C37456">
        <w:rPr>
          <w:rFonts w:ascii="黑体" w:eastAsia="黑体" w:hAnsi="华文中宋"/>
          <w:sz w:val="32"/>
          <w:szCs w:val="32"/>
        </w:rPr>
        <w:br/>
      </w:r>
      <w:r w:rsidRPr="00C37456">
        <w:rPr>
          <w:rFonts w:ascii="黑体" w:eastAsia="黑体" w:hAnsi="华文中宋"/>
          <w:b/>
          <w:bCs/>
          <w:sz w:val="32"/>
          <w:szCs w:val="32"/>
          <w:shd w:val="pct15" w:color="auto" w:fill="FFFFFF"/>
        </w:rPr>
        <w:t>我们的经营理念</w:t>
      </w:r>
      <w:r w:rsidRPr="00C37456">
        <w:rPr>
          <w:rFonts w:ascii="黑体" w:eastAsia="黑体" w:hAnsi="华文中宋"/>
          <w:sz w:val="32"/>
          <w:szCs w:val="32"/>
        </w:rPr>
        <w:br/>
        <w:t>发奋图强，开拓创新，全心全意服务国家金融信息化。</w:t>
      </w:r>
      <w:r w:rsidRPr="00C37456">
        <w:rPr>
          <w:rFonts w:ascii="黑体" w:eastAsia="黑体" w:hAnsi="华文中宋"/>
          <w:sz w:val="32"/>
          <w:szCs w:val="32"/>
        </w:rPr>
        <w:br/>
        <w:t>创新科技，行销全球。</w:t>
      </w:r>
      <w:r w:rsidRPr="00C37456">
        <w:rPr>
          <w:rFonts w:ascii="黑体" w:eastAsia="黑体" w:hAnsi="华文中宋"/>
          <w:sz w:val="32"/>
          <w:szCs w:val="32"/>
        </w:rPr>
        <w:br/>
        <w:t>春风服务，客户至上。</w:t>
      </w:r>
      <w:r w:rsidRPr="00C37456">
        <w:rPr>
          <w:rFonts w:ascii="黑体" w:eastAsia="黑体" w:hAnsi="华文中宋"/>
          <w:sz w:val="32"/>
          <w:szCs w:val="32"/>
        </w:rPr>
        <w:br/>
      </w:r>
      <w:r w:rsidRPr="00C37456">
        <w:rPr>
          <w:rFonts w:ascii="黑体" w:eastAsia="黑体" w:hAnsi="华文中宋"/>
          <w:sz w:val="32"/>
          <w:szCs w:val="32"/>
        </w:rPr>
        <w:br/>
      </w:r>
      <w:r w:rsidRPr="00C37456">
        <w:rPr>
          <w:rFonts w:ascii="黑体" w:eastAsia="黑体" w:hAnsi="华文中宋"/>
          <w:b/>
          <w:bCs/>
          <w:sz w:val="32"/>
          <w:szCs w:val="32"/>
          <w:shd w:val="pct15" w:color="auto" w:fill="FFFFFF"/>
        </w:rPr>
        <w:t>我们的核心价值观</w:t>
      </w:r>
      <w:r w:rsidRPr="00C37456">
        <w:rPr>
          <w:rFonts w:ascii="黑体" w:eastAsia="黑体" w:hAnsi="华文中宋"/>
          <w:sz w:val="32"/>
          <w:szCs w:val="32"/>
        </w:rPr>
        <w:br/>
        <w:t>诚信、业绩、创新、责任</w:t>
      </w:r>
    </w:p>
    <w:p w:rsidR="007C3078" w:rsidRDefault="007C3078" w:rsidP="007C3078">
      <w:pPr>
        <w:spacing w:line="360" w:lineRule="auto"/>
        <w:ind w:firstLineChars="444" w:firstLine="1776"/>
        <w:rPr>
          <w:rFonts w:ascii="黑体" w:eastAsia="黑体" w:hAnsi="华文中宋"/>
          <w:sz w:val="40"/>
          <w:szCs w:val="40"/>
        </w:rPr>
      </w:pPr>
    </w:p>
    <w:p w:rsidR="007C3078" w:rsidRDefault="007C3078" w:rsidP="007C3078">
      <w:pPr>
        <w:spacing w:line="360" w:lineRule="auto"/>
        <w:ind w:firstLineChars="444" w:firstLine="1776"/>
        <w:rPr>
          <w:rFonts w:ascii="黑体" w:eastAsia="黑体" w:hAnsi="华文中宋"/>
          <w:sz w:val="40"/>
          <w:szCs w:val="40"/>
        </w:rPr>
      </w:pPr>
    </w:p>
    <w:p w:rsidR="007C3078" w:rsidRDefault="007C3078" w:rsidP="007C3078">
      <w:pPr>
        <w:spacing w:line="360" w:lineRule="auto"/>
        <w:ind w:firstLineChars="444" w:firstLine="1776"/>
        <w:rPr>
          <w:rFonts w:ascii="黑体" w:eastAsia="黑体" w:hAnsi="华文中宋"/>
          <w:sz w:val="40"/>
          <w:szCs w:val="40"/>
        </w:rPr>
      </w:pPr>
    </w:p>
    <w:p w:rsidR="007C3078" w:rsidRDefault="007C3078" w:rsidP="007C3078">
      <w:pPr>
        <w:spacing w:line="360" w:lineRule="auto"/>
        <w:ind w:firstLineChars="444" w:firstLine="1776"/>
        <w:rPr>
          <w:rFonts w:ascii="黑体" w:eastAsia="黑体" w:hAnsi="华文中宋"/>
          <w:sz w:val="40"/>
          <w:szCs w:val="40"/>
        </w:rPr>
      </w:pPr>
    </w:p>
    <w:p w:rsidR="007C3078" w:rsidRDefault="00731BB6" w:rsidP="007C3078">
      <w:pPr>
        <w:spacing w:line="360" w:lineRule="auto"/>
        <w:ind w:firstLineChars="444" w:firstLine="1776"/>
        <w:rPr>
          <w:rFonts w:ascii="黑体" w:eastAsia="黑体" w:hAnsi="华文中宋"/>
          <w:sz w:val="40"/>
          <w:szCs w:val="40"/>
        </w:rPr>
        <w:sectPr w:rsidR="007C3078" w:rsidSect="00CE2313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1440" w:right="1247" w:bottom="1089" w:left="1191" w:header="851" w:footer="992" w:gutter="0"/>
          <w:pgNumType w:start="0"/>
          <w:cols w:space="425"/>
          <w:titlePg/>
          <w:docGrid w:linePitch="312"/>
        </w:sectPr>
      </w:pPr>
      <w:r>
        <w:rPr>
          <w:rFonts w:ascii="黑体" w:eastAsia="黑体" w:hAnsi="华文中宋"/>
          <w:noProof/>
          <w:sz w:val="40"/>
          <w:szCs w:val="40"/>
        </w:rPr>
        <w:pict>
          <v:shape id="文本框 2" o:spid="_x0000_s1027" type="#_x0000_t202" style="position:absolute;left:0;text-align:left;margin-left:3in;margin-top:31.2pt;width:45pt;height:31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" strokecolor="white">
            <v:textbox>
              <w:txbxContent>
                <w:p w:rsidR="007C3078" w:rsidRPr="00275F50" w:rsidRDefault="007C3078" w:rsidP="007C3078"/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158"/>
        <w:tblW w:w="9387" w:type="dxa"/>
        <w:tblLook w:val="0000"/>
      </w:tblPr>
      <w:tblGrid>
        <w:gridCol w:w="519"/>
        <w:gridCol w:w="723"/>
        <w:gridCol w:w="661"/>
        <w:gridCol w:w="263"/>
        <w:gridCol w:w="241"/>
        <w:gridCol w:w="153"/>
        <w:gridCol w:w="427"/>
        <w:gridCol w:w="419"/>
        <w:gridCol w:w="804"/>
        <w:gridCol w:w="307"/>
        <w:gridCol w:w="1148"/>
        <w:gridCol w:w="609"/>
        <w:gridCol w:w="498"/>
        <w:gridCol w:w="725"/>
        <w:gridCol w:w="124"/>
        <w:gridCol w:w="484"/>
        <w:gridCol w:w="530"/>
        <w:gridCol w:w="752"/>
      </w:tblGrid>
      <w:tr w:rsidR="007C3078" w:rsidRPr="00FE0872" w:rsidTr="00F87FFD">
        <w:trPr>
          <w:trHeight w:val="57"/>
        </w:trPr>
        <w:tc>
          <w:tcPr>
            <w:tcW w:w="810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3078" w:rsidRPr="00FE0872" w:rsidRDefault="007C3078" w:rsidP="00F87FFD">
            <w:pPr>
              <w:widowControl/>
              <w:spacing w:line="2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0872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7C3078" w:rsidRPr="00FE0872" w:rsidRDefault="007C3078" w:rsidP="00F87FFD">
            <w:pPr>
              <w:widowControl/>
              <w:spacing w:line="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E087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7C3078" w:rsidRPr="00FE0872" w:rsidTr="00F87FFD">
        <w:trPr>
          <w:trHeight w:val="51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A873ED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873ED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  年     月  </w:t>
            </w:r>
          </w:p>
        </w:tc>
        <w:tc>
          <w:tcPr>
            <w:tcW w:w="176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7C3078" w:rsidRDefault="007C3078" w:rsidP="00F87FF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黏贴</w:t>
            </w:r>
          </w:p>
          <w:p w:rsidR="007C3078" w:rsidRPr="00351879" w:rsidRDefault="007C3078" w:rsidP="00F87FF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一寸照片</w:t>
            </w:r>
          </w:p>
        </w:tc>
      </w:tr>
      <w:tr w:rsidR="007C3078" w:rsidRPr="00FE0872" w:rsidTr="00F87FFD">
        <w:trPr>
          <w:trHeight w:val="51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A873ED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873ED">
              <w:rPr>
                <w:rFonts w:ascii="宋体" w:hAnsi="宋体" w:cs="宋体" w:hint="eastAsia"/>
                <w:kern w:val="0"/>
                <w:sz w:val="22"/>
                <w:szCs w:val="22"/>
              </w:rPr>
              <w:t>曾用名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42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省       市       县（市）</w:t>
            </w:r>
          </w:p>
        </w:tc>
        <w:tc>
          <w:tcPr>
            <w:tcW w:w="176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3078" w:rsidRPr="00FE0872" w:rsidTr="00F87FFD">
        <w:trPr>
          <w:trHeight w:val="51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A873ED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身高（cm）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体重（kg）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3078" w:rsidRPr="00FE0872" w:rsidTr="00F87FFD">
        <w:trPr>
          <w:trHeight w:val="51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A873ED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873ED"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    年    月 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537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现住地址</w:t>
            </w:r>
          </w:p>
        </w:tc>
        <w:tc>
          <w:tcPr>
            <w:tcW w:w="814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省      市      县（市/区）     路（街/乡/镇） 号（村）   栋（号/组）  </w:t>
            </w:r>
          </w:p>
        </w:tc>
      </w:tr>
      <w:tr w:rsidR="007C3078" w:rsidRPr="00FE0872" w:rsidTr="00F87FFD">
        <w:trPr>
          <w:trHeight w:val="461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户口所在地</w:t>
            </w:r>
          </w:p>
        </w:tc>
        <w:tc>
          <w:tcPr>
            <w:tcW w:w="814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省      市      县（市/区）     路（街/乡/镇）  号（村）   栋（号/组）</w:t>
            </w:r>
          </w:p>
        </w:tc>
      </w:tr>
      <w:tr w:rsidR="007C3078" w:rsidRPr="00FE0872" w:rsidTr="00F87FFD">
        <w:trPr>
          <w:trHeight w:val="455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档案存放地</w:t>
            </w:r>
          </w:p>
        </w:tc>
        <w:tc>
          <w:tcPr>
            <w:tcW w:w="814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510"/>
        </w:trPr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外语语种及等级</w:t>
            </w:r>
          </w:p>
        </w:tc>
        <w:tc>
          <w:tcPr>
            <w:tcW w:w="2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职称名称及等级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375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特长</w:t>
            </w: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计算机等级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553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本人移</w:t>
            </w:r>
            <w:r w:rsidRPr="00351879">
              <w:rPr>
                <w:rFonts w:ascii="宋体" w:hAnsi="宋体" w:cs="宋体" w:hint="eastAsia"/>
                <w:kern w:val="0"/>
                <w:szCs w:val="21"/>
              </w:rPr>
              <w:br/>
              <w:t>动电话</w:t>
            </w: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237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3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其他联系人</w:t>
            </w:r>
            <w:r w:rsidRPr="00351879">
              <w:rPr>
                <w:rFonts w:ascii="宋体" w:hAnsi="宋体" w:cs="宋体" w:hint="eastAsia"/>
                <w:kern w:val="0"/>
                <w:szCs w:val="21"/>
              </w:rPr>
              <w:br/>
              <w:t>及联系方式</w:t>
            </w:r>
          </w:p>
        </w:tc>
        <w:tc>
          <w:tcPr>
            <w:tcW w:w="3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3078" w:rsidRPr="00FE0872" w:rsidTr="00F87FFD">
        <w:trPr>
          <w:trHeight w:val="510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教育背景</w:t>
            </w: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学校名称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学历/证书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学习形式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 学制</w:t>
            </w:r>
          </w:p>
        </w:tc>
      </w:tr>
      <w:tr w:rsidR="007C3078" w:rsidRPr="00FE0872" w:rsidTr="00F87FFD">
        <w:trPr>
          <w:trHeight w:val="51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51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379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51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工作经历</w:t>
            </w: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起止时间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岗位/职务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</w:tr>
      <w:tr w:rsidR="007C3078" w:rsidRPr="00FE0872" w:rsidTr="00F87FFD">
        <w:trPr>
          <w:trHeight w:val="510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356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510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510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510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家庭主要成员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关系</w:t>
            </w: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详细地址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</w:tr>
      <w:tr w:rsidR="007C3078" w:rsidRPr="00FE0872" w:rsidTr="00F87FFD">
        <w:trPr>
          <w:trHeight w:val="51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51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498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510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7C3078" w:rsidRDefault="007C3078" w:rsidP="007C3078">
      <w:pPr>
        <w:spacing w:line="14" w:lineRule="exact"/>
      </w:pPr>
    </w:p>
    <w:p w:rsidR="007C3078" w:rsidRDefault="007C3078" w:rsidP="007C3078">
      <w:pPr>
        <w:spacing w:line="14" w:lineRule="exact"/>
      </w:pPr>
    </w:p>
    <w:p w:rsidR="007C3078" w:rsidRDefault="007C3078" w:rsidP="007C3078"/>
    <w:tbl>
      <w:tblPr>
        <w:tblpPr w:leftFromText="180" w:rightFromText="180" w:vertAnchor="text" w:horzAnchor="margin" w:tblpXSpec="center" w:tblpY="158"/>
        <w:tblW w:w="9387" w:type="dxa"/>
        <w:tblLook w:val="0000"/>
      </w:tblPr>
      <w:tblGrid>
        <w:gridCol w:w="520"/>
        <w:gridCol w:w="1412"/>
        <w:gridCol w:w="1131"/>
        <w:gridCol w:w="1242"/>
        <w:gridCol w:w="1966"/>
        <w:gridCol w:w="1327"/>
        <w:gridCol w:w="1789"/>
      </w:tblGrid>
      <w:tr w:rsidR="007C3078" w:rsidRPr="00FE0872" w:rsidTr="00F87FFD">
        <w:trPr>
          <w:trHeight w:val="51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lastRenderedPageBreak/>
              <w:t>主要工作业绩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工作业绩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荣誉及奖励</w:t>
            </w:r>
          </w:p>
        </w:tc>
      </w:tr>
      <w:tr w:rsidR="007C3078" w:rsidRPr="00FE0872" w:rsidTr="00F87FFD">
        <w:trPr>
          <w:trHeight w:val="613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547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70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培训经历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培训机构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培训内容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获得证书或奖励</w:t>
            </w:r>
          </w:p>
        </w:tc>
      </w:tr>
      <w:tr w:rsidR="007C3078" w:rsidRPr="00FE0872" w:rsidTr="00F87FFD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3078" w:rsidRPr="00FE0872" w:rsidTr="00F87FFD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3078" w:rsidRPr="00FE0872" w:rsidTr="00F87FFD">
        <w:trPr>
          <w:trHeight w:val="413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351879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3078" w:rsidRPr="00FE0872" w:rsidTr="00F87FFD">
        <w:trPr>
          <w:trHeight w:val="510"/>
        </w:trPr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873AA7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73AA7">
              <w:rPr>
                <w:rFonts w:ascii="宋体" w:hAnsi="宋体" w:cs="宋体" w:hint="eastAsia"/>
                <w:kern w:val="0"/>
                <w:szCs w:val="21"/>
              </w:rPr>
              <w:t>亲属关系</w:t>
            </w:r>
          </w:p>
        </w:tc>
        <w:tc>
          <w:tcPr>
            <w:tcW w:w="74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078" w:rsidRPr="008974A1" w:rsidRDefault="007C3078" w:rsidP="00F87FF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974A1">
              <w:rPr>
                <w:rFonts w:ascii="宋体" w:hAnsi="宋体" w:cs="宋体" w:hint="eastAsia"/>
                <w:kern w:val="0"/>
                <w:szCs w:val="21"/>
              </w:rPr>
              <w:t>在公司是否有亲属关系：□是 亲属姓名：  □否</w:t>
            </w:r>
          </w:p>
          <w:p w:rsidR="007C3078" w:rsidRPr="009066CB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red"/>
              </w:rPr>
            </w:pPr>
            <w:r w:rsidRPr="008974A1">
              <w:rPr>
                <w:rFonts w:ascii="仿宋_GB2312" w:eastAsia="仿宋_GB2312" w:hAnsi="宋体" w:cs="宋体" w:hint="eastAsia"/>
                <w:kern w:val="0"/>
                <w:szCs w:val="21"/>
              </w:rPr>
              <w:t>（注：</w:t>
            </w:r>
            <w:r w:rsidRPr="008974A1">
              <w:rPr>
                <w:rFonts w:ascii="仿宋_GB2312" w:eastAsia="仿宋_GB2312" w:hint="eastAsia"/>
              </w:rPr>
              <w:t>亲属关系包括</w:t>
            </w:r>
            <w:hyperlink r:id="rId11" w:tgtFrame="_blank" w:history="1">
              <w:r w:rsidRPr="008974A1">
                <w:rPr>
                  <w:rFonts w:ascii="仿宋_GB2312" w:eastAsia="仿宋_GB2312" w:hint="eastAsia"/>
                </w:rPr>
                <w:t>夫妻</w:t>
              </w:r>
            </w:hyperlink>
            <w:r w:rsidRPr="008974A1">
              <w:rPr>
                <w:rFonts w:ascii="仿宋_GB2312" w:eastAsia="仿宋_GB2312" w:hint="eastAsia"/>
              </w:rPr>
              <w:t>、父母、子女、</w:t>
            </w:r>
            <w:hyperlink r:id="rId12" w:tgtFrame="_blank" w:history="1">
              <w:r w:rsidRPr="008974A1">
                <w:rPr>
                  <w:rFonts w:ascii="仿宋_GB2312" w:eastAsia="仿宋_GB2312" w:hint="eastAsia"/>
                </w:rPr>
                <w:t>兄弟姊妹</w:t>
              </w:r>
            </w:hyperlink>
            <w:r w:rsidRPr="008974A1">
              <w:rPr>
                <w:rFonts w:ascii="仿宋_GB2312" w:eastAsia="仿宋_GB2312" w:hint="eastAsia"/>
              </w:rPr>
              <w:t>、祖父母和外祖父母、孙子女和外孙子女、儿媳和公婆、女婿和岳父母、伯伯、叔叔、姑母、舅、阿姨、侄子女、甥子女、堂兄弟姊妹、表兄弟姊妹等）</w:t>
            </w:r>
          </w:p>
        </w:tc>
      </w:tr>
      <w:tr w:rsidR="007C3078" w:rsidRPr="00FE0872" w:rsidTr="00F87FFD">
        <w:trPr>
          <w:trHeight w:val="643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应聘该岗位的优势、特长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FE0872" w:rsidTr="00F87FFD">
        <w:trPr>
          <w:trHeight w:val="435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期望薪资</w:t>
            </w:r>
          </w:p>
        </w:tc>
        <w:tc>
          <w:tcPr>
            <w:tcW w:w="7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51879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51879">
              <w:rPr>
                <w:rFonts w:ascii="宋体" w:hAnsi="宋体" w:cs="宋体" w:hint="eastAsia"/>
                <w:kern w:val="0"/>
                <w:szCs w:val="21"/>
              </w:rPr>
              <w:t>月薪：元/月       年薪：元/年</w:t>
            </w:r>
          </w:p>
        </w:tc>
      </w:tr>
      <w:tr w:rsidR="007C3078" w:rsidRPr="00FE0872" w:rsidTr="00F87FFD">
        <w:trPr>
          <w:trHeight w:val="380"/>
        </w:trPr>
        <w:tc>
          <w:tcPr>
            <w:tcW w:w="93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078" w:rsidRDefault="007C3078" w:rsidP="00F87FF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5239C">
              <w:rPr>
                <w:rFonts w:ascii="宋体" w:hAnsi="宋体" w:cs="宋体" w:hint="eastAsia"/>
                <w:kern w:val="0"/>
                <w:szCs w:val="21"/>
              </w:rPr>
              <w:t>注意事项：</w:t>
            </w:r>
          </w:p>
          <w:p w:rsidR="007C3078" w:rsidRDefault="007C3078" w:rsidP="00F87FF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Pr="00E5239C">
              <w:rPr>
                <w:rFonts w:ascii="宋体" w:hAnsi="宋体" w:cs="宋体" w:hint="eastAsia"/>
                <w:kern w:val="0"/>
                <w:szCs w:val="21"/>
              </w:rPr>
              <w:t>请在首页右上角粘贴相片，并如实填写以上信息。表格内容应填写完整，个别项目不存在或不清楚，请填写“无”或“不详”。</w:t>
            </w:r>
          </w:p>
          <w:p w:rsidR="007C3078" w:rsidRPr="00FE0872" w:rsidRDefault="007C3078" w:rsidP="00F87FF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39C">
              <w:rPr>
                <w:rFonts w:ascii="宋体" w:hAnsi="宋体" w:cs="宋体" w:hint="eastAsia"/>
                <w:kern w:val="0"/>
                <w:szCs w:val="21"/>
              </w:rPr>
              <w:t>2.学习形式指全日制统招、自考、专升本、函大、夜大、电大、业大、职大毕业生。</w:t>
            </w:r>
          </w:p>
        </w:tc>
      </w:tr>
      <w:tr w:rsidR="007C3078" w:rsidRPr="00FE0872" w:rsidTr="00F87FFD">
        <w:trPr>
          <w:trHeight w:val="312"/>
        </w:trPr>
        <w:tc>
          <w:tcPr>
            <w:tcW w:w="93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078" w:rsidRPr="00FE0872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C3078" w:rsidRPr="00FE0872" w:rsidTr="00F87FFD">
        <w:trPr>
          <w:trHeight w:val="1051"/>
        </w:trPr>
        <w:tc>
          <w:tcPr>
            <w:tcW w:w="93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3078" w:rsidRPr="00FE0872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7C3078" w:rsidRPr="00FE0872" w:rsidTr="00F87FFD">
        <w:trPr>
          <w:trHeight w:val="70"/>
        </w:trPr>
        <w:tc>
          <w:tcPr>
            <w:tcW w:w="9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078" w:rsidRDefault="007C3078" w:rsidP="00F87FF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5239C">
              <w:rPr>
                <w:rFonts w:ascii="宋体" w:hAnsi="宋体" w:cs="宋体" w:hint="eastAsia"/>
                <w:kern w:val="0"/>
                <w:szCs w:val="21"/>
              </w:rPr>
              <w:t>个人承诺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  <w:p w:rsidR="007C3078" w:rsidRDefault="007C3078" w:rsidP="00F87FF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5239C">
              <w:rPr>
                <w:rFonts w:ascii="宋体" w:hAnsi="宋体" w:cs="宋体" w:hint="eastAsia"/>
                <w:kern w:val="0"/>
                <w:szCs w:val="21"/>
              </w:rPr>
              <w:t>1.本人承诺，以上填写内容真实、准确、无遗漏，本人到公司应聘所提供的学历证、学位证、身份证、职称证及其他相关证件均真实有效，并接受公司的调查核实。若本人所提供证件经查不真实或填写内容与实际不符，本人愿意接受与公司自动解除劳动关系及其他相应的处理。</w:t>
            </w:r>
            <w:r w:rsidRPr="00E5239C">
              <w:rPr>
                <w:rFonts w:ascii="宋体" w:hAnsi="宋体" w:cs="宋体" w:hint="eastAsia"/>
                <w:kern w:val="0"/>
                <w:szCs w:val="21"/>
              </w:rPr>
              <w:br/>
              <w:t>2.本人与原单位的人事关系由本人自行协调处理，本人与原单位尚未解除劳动关系、竞业限制与保密责任纠纷等由本人承担相应经济法律责任。</w:t>
            </w:r>
            <w:r w:rsidRPr="00E5239C">
              <w:rPr>
                <w:rFonts w:ascii="宋体" w:hAnsi="宋体" w:cs="宋体" w:hint="eastAsia"/>
                <w:kern w:val="0"/>
                <w:szCs w:val="21"/>
              </w:rPr>
              <w:br/>
              <w:t xml:space="preserve">3.本人承诺无任何违法犯罪记录。                                                                                        </w:t>
            </w:r>
          </w:p>
          <w:p w:rsidR="007C3078" w:rsidRPr="009066CB" w:rsidRDefault="007C3078" w:rsidP="00F87FFD">
            <w:pPr>
              <w:widowControl/>
              <w:spacing w:line="380" w:lineRule="exact"/>
              <w:ind w:firstLineChars="2900" w:firstLine="609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39C">
              <w:rPr>
                <w:rFonts w:ascii="宋体" w:hAnsi="宋体" w:cs="宋体" w:hint="eastAsia"/>
                <w:kern w:val="0"/>
                <w:szCs w:val="21"/>
              </w:rPr>
              <w:t>应聘者签名：</w:t>
            </w:r>
            <w:r w:rsidRPr="00E5239C">
              <w:rPr>
                <w:rFonts w:ascii="宋体" w:hAnsi="宋体" w:cs="宋体" w:hint="eastAsia"/>
                <w:kern w:val="0"/>
                <w:szCs w:val="21"/>
                <w:u w:val="single"/>
              </w:rPr>
              <w:br/>
            </w:r>
            <w:r w:rsidRPr="00E5239C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日期:</w:t>
            </w:r>
            <w:r w:rsidR="001C2203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E5239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C2203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E5239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C2203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E5239C">
              <w:rPr>
                <w:rFonts w:ascii="宋体" w:hAnsi="宋体" w:cs="宋体" w:hint="eastAsia"/>
                <w:kern w:val="0"/>
                <w:szCs w:val="21"/>
              </w:rPr>
              <w:t xml:space="preserve">日    </w:t>
            </w:r>
          </w:p>
          <w:p w:rsidR="007C3078" w:rsidRPr="0038187A" w:rsidRDefault="007C3078" w:rsidP="00F87FFD">
            <w:pPr>
              <w:widowControl/>
              <w:jc w:val="left"/>
              <w:rPr>
                <w:rFonts w:ascii="宋体" w:hAnsi="宋体" w:cs="宋体"/>
                <w:i/>
                <w:kern w:val="0"/>
                <w:sz w:val="20"/>
                <w:szCs w:val="20"/>
              </w:rPr>
            </w:pPr>
            <w:r w:rsidRPr="0038187A">
              <w:rPr>
                <w:rFonts w:ascii="宋体" w:hAnsi="宋体" w:cs="宋体" w:hint="eastAsia"/>
                <w:i/>
                <w:kern w:val="0"/>
                <w:sz w:val="20"/>
                <w:szCs w:val="20"/>
              </w:rPr>
              <w:t>应聘咨询电话：0731-</w:t>
            </w:r>
            <w:r w:rsidRPr="0038187A">
              <w:rPr>
                <w:rFonts w:ascii="宋体" w:hAnsi="宋体" w:cs="宋体"/>
                <w:i/>
                <w:kern w:val="0"/>
                <w:sz w:val="20"/>
                <w:szCs w:val="20"/>
              </w:rPr>
              <w:t>84932</w:t>
            </w:r>
            <w:r w:rsidRPr="0038187A">
              <w:rPr>
                <w:rFonts w:ascii="宋体" w:hAnsi="宋体" w:cs="宋体" w:hint="eastAsia"/>
                <w:i/>
                <w:kern w:val="0"/>
                <w:sz w:val="20"/>
                <w:szCs w:val="20"/>
              </w:rPr>
              <w:t>8</w:t>
            </w:r>
            <w:r w:rsidR="00DF2CCD">
              <w:rPr>
                <w:rFonts w:ascii="宋体" w:hAnsi="宋体" w:cs="宋体" w:hint="eastAsia"/>
                <w:i/>
                <w:kern w:val="0"/>
                <w:sz w:val="20"/>
                <w:szCs w:val="20"/>
              </w:rPr>
              <w:t>5</w:t>
            </w:r>
            <w:r w:rsidRPr="0038187A">
              <w:rPr>
                <w:rFonts w:ascii="宋体" w:hAnsi="宋体" w:cs="宋体" w:hint="eastAsia"/>
                <w:i/>
                <w:kern w:val="0"/>
                <w:sz w:val="20"/>
                <w:szCs w:val="20"/>
              </w:rPr>
              <w:t xml:space="preserve">6    </w:t>
            </w:r>
          </w:p>
          <w:p w:rsidR="007C3078" w:rsidRPr="00C903F8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8187A">
              <w:rPr>
                <w:rFonts w:ascii="宋体" w:hAnsi="宋体" w:cs="宋体" w:hint="eastAsia"/>
                <w:i/>
                <w:kern w:val="0"/>
                <w:sz w:val="20"/>
                <w:szCs w:val="20"/>
              </w:rPr>
              <w:t>公司网址：</w:t>
            </w:r>
            <w:r w:rsidRPr="007D58F7">
              <w:rPr>
                <w:rFonts w:ascii="宋体" w:hAnsi="宋体" w:cs="宋体"/>
                <w:i/>
                <w:kern w:val="0"/>
                <w:sz w:val="20"/>
                <w:szCs w:val="20"/>
              </w:rPr>
              <w:t>http://www.gwi.com.cn/</w:t>
            </w:r>
          </w:p>
        </w:tc>
      </w:tr>
    </w:tbl>
    <w:p w:rsidR="007C3078" w:rsidRDefault="007C3078" w:rsidP="007C3078"/>
    <w:tbl>
      <w:tblPr>
        <w:tblpPr w:leftFromText="180" w:rightFromText="180" w:vertAnchor="text" w:horzAnchor="margin" w:tblpXSpec="center" w:tblpY="158"/>
        <w:tblW w:w="9468" w:type="dxa"/>
        <w:tblLook w:val="0000"/>
      </w:tblPr>
      <w:tblGrid>
        <w:gridCol w:w="646"/>
        <w:gridCol w:w="5186"/>
        <w:gridCol w:w="1818"/>
        <w:gridCol w:w="1818"/>
      </w:tblGrid>
      <w:tr w:rsidR="007C3078" w:rsidRPr="00F63DF4" w:rsidTr="00F87FFD">
        <w:trPr>
          <w:trHeight w:val="690"/>
        </w:trPr>
        <w:tc>
          <w:tcPr>
            <w:tcW w:w="93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3078" w:rsidRPr="00F63DF4" w:rsidRDefault="007C3078" w:rsidP="00F87FFD">
            <w:pPr>
              <w:widowControl/>
              <w:jc w:val="center"/>
              <w:rPr>
                <w:rFonts w:ascii="宋体" w:hAnsi="宋体" w:cs="宋体"/>
                <w:b/>
                <w:spacing w:val="118"/>
                <w:kern w:val="0"/>
                <w:sz w:val="28"/>
                <w:szCs w:val="28"/>
              </w:rPr>
            </w:pPr>
            <w:r w:rsidRPr="00F63DF4">
              <w:rPr>
                <w:rFonts w:ascii="宋体" w:hAnsi="宋体" w:cs="宋体" w:hint="eastAsia"/>
                <w:b/>
                <w:spacing w:val="118"/>
                <w:kern w:val="0"/>
                <w:sz w:val="28"/>
                <w:szCs w:val="28"/>
              </w:rPr>
              <w:t>身体状况调查表</w:t>
            </w:r>
          </w:p>
        </w:tc>
      </w:tr>
      <w:tr w:rsidR="007C3078" w:rsidRPr="00385254" w:rsidTr="00F87FFD">
        <w:trPr>
          <w:trHeight w:val="690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    为了全面了解您的身体状况，合理安排工作岗位，避免不必要的职业危害，请如实填写下列表格，并在“选项”栏打“√”或打“×”，打“√”的请在“备注”栏详细说明目前状况。</w:t>
            </w:r>
          </w:p>
        </w:tc>
      </w:tr>
      <w:tr w:rsidR="007C3078" w:rsidRPr="00385254" w:rsidTr="00F87FFD">
        <w:trPr>
          <w:trHeight w:val="53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选项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7C3078" w:rsidRPr="00385254" w:rsidTr="00F87FF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心脏病、冠心病、心肌病（如心肌梗塞等）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385254" w:rsidTr="00F87FF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高血压、高血脂、脑血栓、脑溢血等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385254" w:rsidTr="00F87FF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支气管扩张病（如支气管哮喘等）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385254" w:rsidTr="00F87FFD">
        <w:trPr>
          <w:trHeight w:val="10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肺结核、肺外结核（肾结核、骨结核、腹膜结核等）、淋巴腺结核、结核性胸膜炎等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385254" w:rsidTr="00F87FFD">
        <w:trPr>
          <w:trHeight w:val="121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各种恶性肿瘤、各种结缔组织疾病（胶原疾病）、内分泌系统疾病（如糖尿病、尿崩症、肢端肥大症等）、血液病、血管、白癜风等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385254" w:rsidTr="00F87FFD">
        <w:trPr>
          <w:trHeight w:val="8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肺切除超过一叶，其他主要肝脏（如肝、脾、肾、肠、胃等）做过较大手术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385254" w:rsidTr="00F87FFD">
        <w:trPr>
          <w:trHeight w:val="7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视网膜和视神经疾病（陈旧性或稳定性眼底病除外）、色盲、嗅觉迟钝或丧失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385254" w:rsidTr="00F87FFD">
        <w:trPr>
          <w:trHeight w:val="55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癫痫病史、精神病史、癔症史、夜游症等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385254" w:rsidTr="00F87FFD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类风湿、骨髓炎、重度下肢静脉曲张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385254" w:rsidTr="00F87FFD">
        <w:trPr>
          <w:trHeight w:val="4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慢性肾炎、急性肾炎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385254" w:rsidTr="00F87FFD">
        <w:trPr>
          <w:trHeight w:val="5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职业病（如苯中毒、矽肺病、血吸虫肝等）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385254" w:rsidTr="00F87FFD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其他疾病或生理缺陷等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385254" w:rsidTr="00F87FFD">
        <w:trPr>
          <w:trHeight w:val="40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>补充说明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78" w:rsidRPr="00385254" w:rsidRDefault="007C3078" w:rsidP="00F87F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8525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C3078" w:rsidRPr="00231B14" w:rsidTr="00F87FFD">
        <w:trPr>
          <w:trHeight w:val="1704"/>
        </w:trPr>
        <w:tc>
          <w:tcPr>
            <w:tcW w:w="93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3078" w:rsidRDefault="007C3078" w:rsidP="001C2203">
            <w:pPr>
              <w:widowControl/>
              <w:spacing w:beforeLines="50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31B14">
              <w:rPr>
                <w:rFonts w:ascii="宋体" w:hAnsi="宋体" w:cs="宋体" w:hint="eastAsia"/>
                <w:kern w:val="0"/>
                <w:sz w:val="20"/>
                <w:szCs w:val="20"/>
              </w:rPr>
              <w:t>本人郑重声明：以上内容填写真实，如有隐瞒或虚假，本人愿意承担一些相应后果，包括与公司解除劳动合同的处理。</w:t>
            </w:r>
          </w:p>
          <w:p w:rsidR="007C3078" w:rsidRDefault="007C3078" w:rsidP="00F87FFD">
            <w:pPr>
              <w:widowControl/>
              <w:ind w:firstLineChars="2800" w:firstLine="588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C2203" w:rsidRDefault="007C3078" w:rsidP="001C2203">
            <w:pPr>
              <w:widowControl/>
              <w:ind w:leftChars="2650" w:left="5565" w:firstLineChars="150" w:firstLine="315"/>
              <w:jc w:val="left"/>
              <w:rPr>
                <w:rFonts w:ascii="宋体" w:hAnsi="宋体" w:cs="宋体" w:hint="eastAsia"/>
                <w:kern w:val="0"/>
                <w:szCs w:val="21"/>
                <w:u w:val="single"/>
              </w:rPr>
            </w:pPr>
            <w:r w:rsidRPr="00E5239C">
              <w:rPr>
                <w:rFonts w:ascii="宋体" w:hAnsi="宋体" w:cs="宋体" w:hint="eastAsia"/>
                <w:kern w:val="0"/>
                <w:szCs w:val="21"/>
              </w:rPr>
              <w:t>应聘者签名：</w:t>
            </w:r>
          </w:p>
          <w:p w:rsidR="007C3078" w:rsidRPr="00231B14" w:rsidRDefault="007C3078" w:rsidP="001C2203">
            <w:pPr>
              <w:widowControl/>
              <w:ind w:leftChars="2650" w:left="5565" w:firstLineChars="150" w:firstLine="3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5239C">
              <w:rPr>
                <w:rFonts w:ascii="宋体" w:hAnsi="宋体" w:cs="宋体" w:hint="eastAsia"/>
                <w:kern w:val="0"/>
                <w:szCs w:val="21"/>
              </w:rPr>
              <w:t>日期:</w:t>
            </w:r>
            <w:r w:rsidR="001C2203"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 w:rsidRPr="00E5239C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C2203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E5239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C2203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E5239C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7C3078" w:rsidRPr="001C2203" w:rsidRDefault="007C3078" w:rsidP="007C3078"/>
    <w:sectPr w:rsidR="007C3078" w:rsidRPr="001C2203" w:rsidSect="00731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FC8" w:rsidRDefault="00A64FC8">
      <w:r>
        <w:separator/>
      </w:r>
    </w:p>
  </w:endnote>
  <w:endnote w:type="continuationSeparator" w:id="1">
    <w:p w:rsidR="00A64FC8" w:rsidRDefault="00A64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09" w:rsidRDefault="00731BB6" w:rsidP="0085359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E7B0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5F09" w:rsidRDefault="00A64FC8" w:rsidP="0085359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09" w:rsidRDefault="00731BB6" w:rsidP="00AA2232">
    <w:pPr>
      <w:pStyle w:val="a3"/>
      <w:ind w:right="360" w:firstLineChars="2650" w:firstLine="4770"/>
    </w:pPr>
    <w:r>
      <w:rPr>
        <w:rStyle w:val="a4"/>
      </w:rPr>
      <w:fldChar w:fldCharType="begin"/>
    </w:r>
    <w:r w:rsidR="00FE7B09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C2203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09" w:rsidRDefault="00731BB6" w:rsidP="00AA2232">
    <w:pPr>
      <w:pStyle w:val="a3"/>
      <w:ind w:firstLineChars="2650" w:firstLine="4770"/>
    </w:pPr>
    <w:r>
      <w:rPr>
        <w:rStyle w:val="a4"/>
      </w:rPr>
      <w:fldChar w:fldCharType="begin"/>
    </w:r>
    <w:r w:rsidR="00FE7B09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C2203">
      <w:rPr>
        <w:rStyle w:val="a4"/>
        <w:noProof/>
      </w:rPr>
      <w:t>0</w:t>
    </w:r>
    <w:r>
      <w:rPr>
        <w:rStyle w:val="a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FC8" w:rsidRDefault="00A64FC8">
      <w:r>
        <w:separator/>
      </w:r>
    </w:p>
  </w:footnote>
  <w:footnote w:type="continuationSeparator" w:id="1">
    <w:p w:rsidR="00A64FC8" w:rsidRDefault="00A64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CCD" w:rsidRDefault="00DF2CCD" w:rsidP="00DF2CC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078"/>
    <w:rsid w:val="000114E2"/>
    <w:rsid w:val="0001324C"/>
    <w:rsid w:val="00015601"/>
    <w:rsid w:val="00025854"/>
    <w:rsid w:val="00030E15"/>
    <w:rsid w:val="0004576D"/>
    <w:rsid w:val="000473A0"/>
    <w:rsid w:val="00050E2C"/>
    <w:rsid w:val="00055283"/>
    <w:rsid w:val="0006343E"/>
    <w:rsid w:val="00064747"/>
    <w:rsid w:val="00074ABE"/>
    <w:rsid w:val="000821C3"/>
    <w:rsid w:val="00082647"/>
    <w:rsid w:val="0008354E"/>
    <w:rsid w:val="00085283"/>
    <w:rsid w:val="0009054C"/>
    <w:rsid w:val="00097EE5"/>
    <w:rsid w:val="000B6BC2"/>
    <w:rsid w:val="000E15BE"/>
    <w:rsid w:val="000E2358"/>
    <w:rsid w:val="000E3A58"/>
    <w:rsid w:val="000E6C94"/>
    <w:rsid w:val="000E75B4"/>
    <w:rsid w:val="000F2855"/>
    <w:rsid w:val="000F295D"/>
    <w:rsid w:val="000F29CE"/>
    <w:rsid w:val="000F7BAD"/>
    <w:rsid w:val="00101288"/>
    <w:rsid w:val="00106EEB"/>
    <w:rsid w:val="00107909"/>
    <w:rsid w:val="001175D1"/>
    <w:rsid w:val="00122DFB"/>
    <w:rsid w:val="00130AC5"/>
    <w:rsid w:val="00130E25"/>
    <w:rsid w:val="00131970"/>
    <w:rsid w:val="00134ED6"/>
    <w:rsid w:val="001406B2"/>
    <w:rsid w:val="00151299"/>
    <w:rsid w:val="00151ED2"/>
    <w:rsid w:val="001524B6"/>
    <w:rsid w:val="001540D4"/>
    <w:rsid w:val="00154472"/>
    <w:rsid w:val="00154A33"/>
    <w:rsid w:val="001657D6"/>
    <w:rsid w:val="00173A73"/>
    <w:rsid w:val="00175138"/>
    <w:rsid w:val="00177DBF"/>
    <w:rsid w:val="00180A2C"/>
    <w:rsid w:val="001871A2"/>
    <w:rsid w:val="00191D7C"/>
    <w:rsid w:val="0019479E"/>
    <w:rsid w:val="001957A0"/>
    <w:rsid w:val="001A5407"/>
    <w:rsid w:val="001C132B"/>
    <w:rsid w:val="001C21C3"/>
    <w:rsid w:val="001C2203"/>
    <w:rsid w:val="001C2970"/>
    <w:rsid w:val="001C3959"/>
    <w:rsid w:val="001C5228"/>
    <w:rsid w:val="001C6D8E"/>
    <w:rsid w:val="001D7FC0"/>
    <w:rsid w:val="001F38C5"/>
    <w:rsid w:val="001F5347"/>
    <w:rsid w:val="001F64B7"/>
    <w:rsid w:val="00201A1F"/>
    <w:rsid w:val="002026B8"/>
    <w:rsid w:val="00205F49"/>
    <w:rsid w:val="00206523"/>
    <w:rsid w:val="00216B5C"/>
    <w:rsid w:val="00222F24"/>
    <w:rsid w:val="00223F04"/>
    <w:rsid w:val="00237463"/>
    <w:rsid w:val="00245AC1"/>
    <w:rsid w:val="00251020"/>
    <w:rsid w:val="0025749C"/>
    <w:rsid w:val="002623C8"/>
    <w:rsid w:val="00262680"/>
    <w:rsid w:val="00263F54"/>
    <w:rsid w:val="00264650"/>
    <w:rsid w:val="00266591"/>
    <w:rsid w:val="00280D2D"/>
    <w:rsid w:val="00285C4A"/>
    <w:rsid w:val="00294854"/>
    <w:rsid w:val="00294BAA"/>
    <w:rsid w:val="002A7CE2"/>
    <w:rsid w:val="002B503A"/>
    <w:rsid w:val="002B54A7"/>
    <w:rsid w:val="002B5F9E"/>
    <w:rsid w:val="002C31EC"/>
    <w:rsid w:val="002D294D"/>
    <w:rsid w:val="002E1884"/>
    <w:rsid w:val="002E3EF4"/>
    <w:rsid w:val="002F73E1"/>
    <w:rsid w:val="002F7A10"/>
    <w:rsid w:val="00302B90"/>
    <w:rsid w:val="00304B9D"/>
    <w:rsid w:val="003055E7"/>
    <w:rsid w:val="003109C0"/>
    <w:rsid w:val="00315A24"/>
    <w:rsid w:val="00322D43"/>
    <w:rsid w:val="00325E03"/>
    <w:rsid w:val="003322A0"/>
    <w:rsid w:val="00334FE7"/>
    <w:rsid w:val="0034032A"/>
    <w:rsid w:val="003469E5"/>
    <w:rsid w:val="00353C3F"/>
    <w:rsid w:val="00354A34"/>
    <w:rsid w:val="00364028"/>
    <w:rsid w:val="00390199"/>
    <w:rsid w:val="00397700"/>
    <w:rsid w:val="003A6DCE"/>
    <w:rsid w:val="003B1C70"/>
    <w:rsid w:val="003B7BF7"/>
    <w:rsid w:val="003C158D"/>
    <w:rsid w:val="003D1EDC"/>
    <w:rsid w:val="003D4EBA"/>
    <w:rsid w:val="003E0EC2"/>
    <w:rsid w:val="003F5014"/>
    <w:rsid w:val="004078DD"/>
    <w:rsid w:val="004154E4"/>
    <w:rsid w:val="0041611D"/>
    <w:rsid w:val="00416581"/>
    <w:rsid w:val="00422829"/>
    <w:rsid w:val="004228F1"/>
    <w:rsid w:val="00424297"/>
    <w:rsid w:val="00426533"/>
    <w:rsid w:val="00440B7F"/>
    <w:rsid w:val="004447D7"/>
    <w:rsid w:val="004473F3"/>
    <w:rsid w:val="00447411"/>
    <w:rsid w:val="00450BAA"/>
    <w:rsid w:val="0046007D"/>
    <w:rsid w:val="00461D83"/>
    <w:rsid w:val="00462BE5"/>
    <w:rsid w:val="004657E5"/>
    <w:rsid w:val="004775BE"/>
    <w:rsid w:val="0048070B"/>
    <w:rsid w:val="00484062"/>
    <w:rsid w:val="00492EC0"/>
    <w:rsid w:val="004A0432"/>
    <w:rsid w:val="004A42E3"/>
    <w:rsid w:val="004B0D4D"/>
    <w:rsid w:val="004C225D"/>
    <w:rsid w:val="004C2D7E"/>
    <w:rsid w:val="004C6BBD"/>
    <w:rsid w:val="004F7B38"/>
    <w:rsid w:val="00500E40"/>
    <w:rsid w:val="00501D82"/>
    <w:rsid w:val="00502422"/>
    <w:rsid w:val="00503FDC"/>
    <w:rsid w:val="00504FDD"/>
    <w:rsid w:val="0051170B"/>
    <w:rsid w:val="00522834"/>
    <w:rsid w:val="0052601A"/>
    <w:rsid w:val="0054165A"/>
    <w:rsid w:val="005424A3"/>
    <w:rsid w:val="00554600"/>
    <w:rsid w:val="00563E92"/>
    <w:rsid w:val="00572956"/>
    <w:rsid w:val="00577E20"/>
    <w:rsid w:val="005845B8"/>
    <w:rsid w:val="00585834"/>
    <w:rsid w:val="005864E6"/>
    <w:rsid w:val="00594A55"/>
    <w:rsid w:val="005A0DA3"/>
    <w:rsid w:val="005A5052"/>
    <w:rsid w:val="005B174A"/>
    <w:rsid w:val="005B17C6"/>
    <w:rsid w:val="005B48A2"/>
    <w:rsid w:val="005B4C65"/>
    <w:rsid w:val="005B737D"/>
    <w:rsid w:val="005C0246"/>
    <w:rsid w:val="005C1554"/>
    <w:rsid w:val="005C4999"/>
    <w:rsid w:val="005D0452"/>
    <w:rsid w:val="005D2B66"/>
    <w:rsid w:val="005D7E92"/>
    <w:rsid w:val="005E48A6"/>
    <w:rsid w:val="005F0BB2"/>
    <w:rsid w:val="005F0E8E"/>
    <w:rsid w:val="005F14D2"/>
    <w:rsid w:val="005F5E3F"/>
    <w:rsid w:val="005F74E5"/>
    <w:rsid w:val="005F7569"/>
    <w:rsid w:val="00607CC6"/>
    <w:rsid w:val="00620133"/>
    <w:rsid w:val="006232A8"/>
    <w:rsid w:val="00627E2E"/>
    <w:rsid w:val="00637EE3"/>
    <w:rsid w:val="00640800"/>
    <w:rsid w:val="0064152D"/>
    <w:rsid w:val="00642AE0"/>
    <w:rsid w:val="00645D5C"/>
    <w:rsid w:val="00650EE0"/>
    <w:rsid w:val="00651094"/>
    <w:rsid w:val="006653F3"/>
    <w:rsid w:val="00676128"/>
    <w:rsid w:val="0067673B"/>
    <w:rsid w:val="00686F63"/>
    <w:rsid w:val="006902B1"/>
    <w:rsid w:val="0069062E"/>
    <w:rsid w:val="00693EBF"/>
    <w:rsid w:val="006942F5"/>
    <w:rsid w:val="006A0BA9"/>
    <w:rsid w:val="006A15F8"/>
    <w:rsid w:val="006A16F5"/>
    <w:rsid w:val="006B2F38"/>
    <w:rsid w:val="006B3BEF"/>
    <w:rsid w:val="006B5F39"/>
    <w:rsid w:val="006C0AA5"/>
    <w:rsid w:val="006C2B9A"/>
    <w:rsid w:val="006D3D13"/>
    <w:rsid w:val="006D652D"/>
    <w:rsid w:val="006D65EF"/>
    <w:rsid w:val="006F033A"/>
    <w:rsid w:val="006F6D0F"/>
    <w:rsid w:val="006F7937"/>
    <w:rsid w:val="0070028B"/>
    <w:rsid w:val="00701657"/>
    <w:rsid w:val="00706EB9"/>
    <w:rsid w:val="00707DD1"/>
    <w:rsid w:val="00707FF5"/>
    <w:rsid w:val="0071297C"/>
    <w:rsid w:val="00724E1A"/>
    <w:rsid w:val="00724FE5"/>
    <w:rsid w:val="00730F23"/>
    <w:rsid w:val="00731BB6"/>
    <w:rsid w:val="00731C01"/>
    <w:rsid w:val="00750801"/>
    <w:rsid w:val="0075599F"/>
    <w:rsid w:val="00755B31"/>
    <w:rsid w:val="0076044A"/>
    <w:rsid w:val="00764506"/>
    <w:rsid w:val="00765F59"/>
    <w:rsid w:val="00775D9C"/>
    <w:rsid w:val="00776A05"/>
    <w:rsid w:val="007803AB"/>
    <w:rsid w:val="0078142C"/>
    <w:rsid w:val="00781A4C"/>
    <w:rsid w:val="00783CBD"/>
    <w:rsid w:val="007872CB"/>
    <w:rsid w:val="00790743"/>
    <w:rsid w:val="0079607B"/>
    <w:rsid w:val="007974C8"/>
    <w:rsid w:val="007A07DD"/>
    <w:rsid w:val="007A4FA3"/>
    <w:rsid w:val="007A504A"/>
    <w:rsid w:val="007A5F61"/>
    <w:rsid w:val="007A79DF"/>
    <w:rsid w:val="007B595E"/>
    <w:rsid w:val="007B6FAA"/>
    <w:rsid w:val="007B7CEB"/>
    <w:rsid w:val="007C0AD2"/>
    <w:rsid w:val="007C3078"/>
    <w:rsid w:val="007C68B0"/>
    <w:rsid w:val="007E1C98"/>
    <w:rsid w:val="007E2009"/>
    <w:rsid w:val="007E5989"/>
    <w:rsid w:val="007F5D8C"/>
    <w:rsid w:val="00801725"/>
    <w:rsid w:val="008108C8"/>
    <w:rsid w:val="00814E78"/>
    <w:rsid w:val="00815B84"/>
    <w:rsid w:val="008226F1"/>
    <w:rsid w:val="00826FC0"/>
    <w:rsid w:val="00833141"/>
    <w:rsid w:val="00840E44"/>
    <w:rsid w:val="00841049"/>
    <w:rsid w:val="00846A57"/>
    <w:rsid w:val="00853495"/>
    <w:rsid w:val="0085479A"/>
    <w:rsid w:val="0086050E"/>
    <w:rsid w:val="008713FD"/>
    <w:rsid w:val="0088112E"/>
    <w:rsid w:val="008835DE"/>
    <w:rsid w:val="00884D06"/>
    <w:rsid w:val="008A104C"/>
    <w:rsid w:val="008A1B42"/>
    <w:rsid w:val="008A206E"/>
    <w:rsid w:val="008A6784"/>
    <w:rsid w:val="008B2683"/>
    <w:rsid w:val="008B654F"/>
    <w:rsid w:val="008C0FDE"/>
    <w:rsid w:val="008C3CE1"/>
    <w:rsid w:val="008D27B0"/>
    <w:rsid w:val="008D2889"/>
    <w:rsid w:val="008D48DB"/>
    <w:rsid w:val="008D4DB6"/>
    <w:rsid w:val="008D7137"/>
    <w:rsid w:val="008D7DCD"/>
    <w:rsid w:val="008D7DDB"/>
    <w:rsid w:val="008E2D7D"/>
    <w:rsid w:val="008E6576"/>
    <w:rsid w:val="008E6BCC"/>
    <w:rsid w:val="008F48D0"/>
    <w:rsid w:val="00906AB1"/>
    <w:rsid w:val="00913D9A"/>
    <w:rsid w:val="00915E60"/>
    <w:rsid w:val="00916C22"/>
    <w:rsid w:val="00921466"/>
    <w:rsid w:val="009228EF"/>
    <w:rsid w:val="009255F9"/>
    <w:rsid w:val="0093152D"/>
    <w:rsid w:val="0093390C"/>
    <w:rsid w:val="009340F9"/>
    <w:rsid w:val="00950705"/>
    <w:rsid w:val="0096660F"/>
    <w:rsid w:val="0097115A"/>
    <w:rsid w:val="00972148"/>
    <w:rsid w:val="0098327C"/>
    <w:rsid w:val="00983B96"/>
    <w:rsid w:val="009874D4"/>
    <w:rsid w:val="00991759"/>
    <w:rsid w:val="009940F9"/>
    <w:rsid w:val="00994A55"/>
    <w:rsid w:val="009B269A"/>
    <w:rsid w:val="009B6DF5"/>
    <w:rsid w:val="009E3DBA"/>
    <w:rsid w:val="009E6BB8"/>
    <w:rsid w:val="009F2141"/>
    <w:rsid w:val="00A001ED"/>
    <w:rsid w:val="00A05055"/>
    <w:rsid w:val="00A05181"/>
    <w:rsid w:val="00A07708"/>
    <w:rsid w:val="00A217CA"/>
    <w:rsid w:val="00A21A0B"/>
    <w:rsid w:val="00A22148"/>
    <w:rsid w:val="00A31579"/>
    <w:rsid w:val="00A40C58"/>
    <w:rsid w:val="00A4460C"/>
    <w:rsid w:val="00A451D1"/>
    <w:rsid w:val="00A47ABC"/>
    <w:rsid w:val="00A55AC5"/>
    <w:rsid w:val="00A56706"/>
    <w:rsid w:val="00A64BDF"/>
    <w:rsid w:val="00A64FC8"/>
    <w:rsid w:val="00A65212"/>
    <w:rsid w:val="00A72DFC"/>
    <w:rsid w:val="00A86263"/>
    <w:rsid w:val="00A90BAF"/>
    <w:rsid w:val="00A915DF"/>
    <w:rsid w:val="00A91F3A"/>
    <w:rsid w:val="00A926F4"/>
    <w:rsid w:val="00A9532D"/>
    <w:rsid w:val="00A958A3"/>
    <w:rsid w:val="00A961C7"/>
    <w:rsid w:val="00AA3F85"/>
    <w:rsid w:val="00AA52FA"/>
    <w:rsid w:val="00AA5369"/>
    <w:rsid w:val="00AA6144"/>
    <w:rsid w:val="00AB0D65"/>
    <w:rsid w:val="00AB132D"/>
    <w:rsid w:val="00AB27F6"/>
    <w:rsid w:val="00AB7087"/>
    <w:rsid w:val="00AB7B63"/>
    <w:rsid w:val="00AC6832"/>
    <w:rsid w:val="00AD0D60"/>
    <w:rsid w:val="00AD14A4"/>
    <w:rsid w:val="00AD4139"/>
    <w:rsid w:val="00AE4C80"/>
    <w:rsid w:val="00AE700C"/>
    <w:rsid w:val="00AF2F39"/>
    <w:rsid w:val="00AF5C42"/>
    <w:rsid w:val="00AF69A8"/>
    <w:rsid w:val="00B25E97"/>
    <w:rsid w:val="00B30204"/>
    <w:rsid w:val="00B32D28"/>
    <w:rsid w:val="00B3430A"/>
    <w:rsid w:val="00B34CA8"/>
    <w:rsid w:val="00B34FAF"/>
    <w:rsid w:val="00B4584F"/>
    <w:rsid w:val="00B45BB4"/>
    <w:rsid w:val="00B46D95"/>
    <w:rsid w:val="00B54359"/>
    <w:rsid w:val="00B64764"/>
    <w:rsid w:val="00B64D63"/>
    <w:rsid w:val="00B64DFB"/>
    <w:rsid w:val="00B664D8"/>
    <w:rsid w:val="00B67EB4"/>
    <w:rsid w:val="00B74030"/>
    <w:rsid w:val="00B86EA4"/>
    <w:rsid w:val="00BA605F"/>
    <w:rsid w:val="00BB0112"/>
    <w:rsid w:val="00BB06FA"/>
    <w:rsid w:val="00BB3D3E"/>
    <w:rsid w:val="00BC7F90"/>
    <w:rsid w:val="00BD1D1A"/>
    <w:rsid w:val="00BD296A"/>
    <w:rsid w:val="00BD7448"/>
    <w:rsid w:val="00BE69CD"/>
    <w:rsid w:val="00BE6E34"/>
    <w:rsid w:val="00C02151"/>
    <w:rsid w:val="00C05C4B"/>
    <w:rsid w:val="00C0792C"/>
    <w:rsid w:val="00C11F39"/>
    <w:rsid w:val="00C2607F"/>
    <w:rsid w:val="00C3201E"/>
    <w:rsid w:val="00C33394"/>
    <w:rsid w:val="00C36C28"/>
    <w:rsid w:val="00C40D2A"/>
    <w:rsid w:val="00C45F3C"/>
    <w:rsid w:val="00C51F13"/>
    <w:rsid w:val="00C527A2"/>
    <w:rsid w:val="00C57DE8"/>
    <w:rsid w:val="00C84C89"/>
    <w:rsid w:val="00C87A70"/>
    <w:rsid w:val="00C87FA0"/>
    <w:rsid w:val="00C945C7"/>
    <w:rsid w:val="00C9653E"/>
    <w:rsid w:val="00CA070E"/>
    <w:rsid w:val="00CA45F7"/>
    <w:rsid w:val="00CA68F5"/>
    <w:rsid w:val="00CB36CC"/>
    <w:rsid w:val="00CC3A3A"/>
    <w:rsid w:val="00CC4DC8"/>
    <w:rsid w:val="00CC5272"/>
    <w:rsid w:val="00CD0DCB"/>
    <w:rsid w:val="00CD1C2D"/>
    <w:rsid w:val="00CD2CE0"/>
    <w:rsid w:val="00CD4E2E"/>
    <w:rsid w:val="00CD5658"/>
    <w:rsid w:val="00CD7095"/>
    <w:rsid w:val="00CD7967"/>
    <w:rsid w:val="00CD7A0F"/>
    <w:rsid w:val="00CD7D94"/>
    <w:rsid w:val="00CE206B"/>
    <w:rsid w:val="00CE2382"/>
    <w:rsid w:val="00CE3A21"/>
    <w:rsid w:val="00CE5686"/>
    <w:rsid w:val="00CE7F0C"/>
    <w:rsid w:val="00CF38BE"/>
    <w:rsid w:val="00CF3E7C"/>
    <w:rsid w:val="00CF597C"/>
    <w:rsid w:val="00D0064A"/>
    <w:rsid w:val="00D111FC"/>
    <w:rsid w:val="00D124D1"/>
    <w:rsid w:val="00D16DB5"/>
    <w:rsid w:val="00D2537F"/>
    <w:rsid w:val="00D270EB"/>
    <w:rsid w:val="00D2786C"/>
    <w:rsid w:val="00D27D4D"/>
    <w:rsid w:val="00D30443"/>
    <w:rsid w:val="00D306F8"/>
    <w:rsid w:val="00D31E99"/>
    <w:rsid w:val="00D42EF9"/>
    <w:rsid w:val="00D472D5"/>
    <w:rsid w:val="00D564E9"/>
    <w:rsid w:val="00D708C6"/>
    <w:rsid w:val="00D74F32"/>
    <w:rsid w:val="00D765E8"/>
    <w:rsid w:val="00D80A0C"/>
    <w:rsid w:val="00D82005"/>
    <w:rsid w:val="00D83F46"/>
    <w:rsid w:val="00D872F5"/>
    <w:rsid w:val="00D929FB"/>
    <w:rsid w:val="00D94682"/>
    <w:rsid w:val="00D94BEA"/>
    <w:rsid w:val="00D971E2"/>
    <w:rsid w:val="00D97911"/>
    <w:rsid w:val="00DB0920"/>
    <w:rsid w:val="00DB62AB"/>
    <w:rsid w:val="00DB7929"/>
    <w:rsid w:val="00DC4BFA"/>
    <w:rsid w:val="00DC6E11"/>
    <w:rsid w:val="00DD0087"/>
    <w:rsid w:val="00DD617C"/>
    <w:rsid w:val="00DE08CB"/>
    <w:rsid w:val="00DE3A53"/>
    <w:rsid w:val="00DE4086"/>
    <w:rsid w:val="00DF2CCD"/>
    <w:rsid w:val="00E04233"/>
    <w:rsid w:val="00E05D24"/>
    <w:rsid w:val="00E217B9"/>
    <w:rsid w:val="00E32E8C"/>
    <w:rsid w:val="00E3459E"/>
    <w:rsid w:val="00E35D94"/>
    <w:rsid w:val="00E42CF3"/>
    <w:rsid w:val="00E546FE"/>
    <w:rsid w:val="00E554C6"/>
    <w:rsid w:val="00E55D33"/>
    <w:rsid w:val="00E57183"/>
    <w:rsid w:val="00E64634"/>
    <w:rsid w:val="00E707C5"/>
    <w:rsid w:val="00E74BE8"/>
    <w:rsid w:val="00E858E0"/>
    <w:rsid w:val="00E86B35"/>
    <w:rsid w:val="00E92BCC"/>
    <w:rsid w:val="00E941A8"/>
    <w:rsid w:val="00E96FDF"/>
    <w:rsid w:val="00EA1CAF"/>
    <w:rsid w:val="00EA7C5A"/>
    <w:rsid w:val="00EB624D"/>
    <w:rsid w:val="00EC04AE"/>
    <w:rsid w:val="00ED18E1"/>
    <w:rsid w:val="00ED4BF8"/>
    <w:rsid w:val="00ED77C6"/>
    <w:rsid w:val="00ED7BA1"/>
    <w:rsid w:val="00EE691A"/>
    <w:rsid w:val="00EF3F39"/>
    <w:rsid w:val="00EF65FF"/>
    <w:rsid w:val="00EF6A5A"/>
    <w:rsid w:val="00EF6E87"/>
    <w:rsid w:val="00F0416F"/>
    <w:rsid w:val="00F17DFD"/>
    <w:rsid w:val="00F20958"/>
    <w:rsid w:val="00F25F7B"/>
    <w:rsid w:val="00F30734"/>
    <w:rsid w:val="00F35584"/>
    <w:rsid w:val="00F42F18"/>
    <w:rsid w:val="00F45266"/>
    <w:rsid w:val="00F504AB"/>
    <w:rsid w:val="00F54B1F"/>
    <w:rsid w:val="00F626EF"/>
    <w:rsid w:val="00F63F78"/>
    <w:rsid w:val="00F72703"/>
    <w:rsid w:val="00F76543"/>
    <w:rsid w:val="00F76C41"/>
    <w:rsid w:val="00F7719C"/>
    <w:rsid w:val="00F8086D"/>
    <w:rsid w:val="00F81EEC"/>
    <w:rsid w:val="00F82C3D"/>
    <w:rsid w:val="00F8403F"/>
    <w:rsid w:val="00F92170"/>
    <w:rsid w:val="00F961EB"/>
    <w:rsid w:val="00FA2513"/>
    <w:rsid w:val="00FA5223"/>
    <w:rsid w:val="00FC387A"/>
    <w:rsid w:val="00FD00A1"/>
    <w:rsid w:val="00FD41CB"/>
    <w:rsid w:val="00FD5904"/>
    <w:rsid w:val="00FE436F"/>
    <w:rsid w:val="00FE4C97"/>
    <w:rsid w:val="00FE724E"/>
    <w:rsid w:val="00FE7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C3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C307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C3078"/>
  </w:style>
  <w:style w:type="paragraph" w:styleId="a5">
    <w:name w:val="Balloon Text"/>
    <w:basedOn w:val="a"/>
    <w:link w:val="Char0"/>
    <w:uiPriority w:val="99"/>
    <w:semiHidden/>
    <w:unhideWhenUsed/>
    <w:rsid w:val="007C307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C307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DF2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F2CC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C3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C307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C3078"/>
  </w:style>
  <w:style w:type="paragraph" w:styleId="a5">
    <w:name w:val="Balloon Text"/>
    <w:basedOn w:val="a"/>
    <w:link w:val="Char0"/>
    <w:uiPriority w:val="99"/>
    <w:semiHidden/>
    <w:unhideWhenUsed/>
    <w:rsid w:val="007C307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C307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DF2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F2C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baike.baidu.com/view/301380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baike.baidu.com/view/54562.htm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340</Words>
  <Characters>1940</Characters>
  <Application>Microsoft Office Word</Application>
  <DocSecurity>0</DocSecurity>
  <Lines>16</Lines>
  <Paragraphs>4</Paragraphs>
  <ScaleCrop>false</ScaleCrop>
  <Company>Sky123.Org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黄雯婷</dc:creator>
  <cp:lastModifiedBy>Administrator</cp:lastModifiedBy>
  <cp:revision>2</cp:revision>
  <dcterms:created xsi:type="dcterms:W3CDTF">2018-04-25T02:39:00Z</dcterms:created>
  <dcterms:modified xsi:type="dcterms:W3CDTF">2018-04-25T02:39:00Z</dcterms:modified>
</cp:coreProperties>
</file>